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117E8" w14:textId="77777777" w:rsidR="00856F24" w:rsidRDefault="00000000">
      <w:pPr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附件2</w:t>
      </w:r>
    </w:p>
    <w:p w14:paraId="0810E762" w14:textId="77777777" w:rsidR="00856F24" w:rsidRDefault="00000000">
      <w:pPr>
        <w:jc w:val="center"/>
        <w:rPr>
          <w:rFonts w:ascii="方正小标宋简体" w:eastAsia="方正小标宋简体" w:hAnsi="宋体" w:hint="eastAsia"/>
          <w:sz w:val="32"/>
          <w:szCs w:val="28"/>
        </w:rPr>
      </w:pPr>
      <w:r>
        <w:rPr>
          <w:rFonts w:ascii="方正小标宋简体" w:eastAsia="方正小标宋简体" w:hAnsi="仿宋" w:hint="eastAsia"/>
          <w:sz w:val="36"/>
          <w:szCs w:val="32"/>
        </w:rPr>
        <w:t>中国武术段位制境外人员1-8段考试申报表</w:t>
      </w:r>
    </w:p>
    <w:p w14:paraId="02950721" w14:textId="77777777" w:rsidR="00856F24" w:rsidRDefault="00000000">
      <w:pPr>
        <w:spacing w:line="480" w:lineRule="exact"/>
        <w:jc w:val="center"/>
        <w:rPr>
          <w:rFonts w:eastAsia="仿宋_GB2312"/>
          <w:b/>
          <w:bCs/>
          <w:sz w:val="32"/>
        </w:rPr>
      </w:pPr>
      <w:r>
        <w:rPr>
          <w:rFonts w:eastAsia="仿宋_GB2312"/>
          <w:b/>
          <w:bCs/>
          <w:sz w:val="32"/>
        </w:rPr>
        <w:t>Application Form of Chinese Wushu Duan System</w:t>
      </w:r>
    </w:p>
    <w:p w14:paraId="03E321C7" w14:textId="77777777" w:rsidR="00856F24" w:rsidRDefault="00000000">
      <w:pPr>
        <w:spacing w:line="480" w:lineRule="exact"/>
        <w:jc w:val="center"/>
        <w:rPr>
          <w:rFonts w:ascii="宋体" w:hAnsi="宋体" w:hint="eastAsia"/>
          <w:sz w:val="28"/>
          <w:szCs w:val="28"/>
        </w:rPr>
      </w:pPr>
      <w:r>
        <w:rPr>
          <w:rFonts w:eastAsia="仿宋_GB2312"/>
          <w:b/>
          <w:bCs/>
          <w:sz w:val="32"/>
        </w:rPr>
        <w:t xml:space="preserve">for Overseas Practitioners (1- </w:t>
      </w:r>
      <w:r>
        <w:rPr>
          <w:rFonts w:eastAsia="仿宋_GB2312" w:hint="eastAsia"/>
          <w:b/>
          <w:bCs/>
          <w:sz w:val="32"/>
        </w:rPr>
        <w:t>8</w:t>
      </w:r>
      <w:r>
        <w:rPr>
          <w:rFonts w:eastAsia="仿宋_GB2312"/>
          <w:b/>
          <w:bCs/>
          <w:sz w:val="32"/>
        </w:rPr>
        <w:t>Duan)</w:t>
      </w:r>
    </w:p>
    <w:tbl>
      <w:tblPr>
        <w:tblW w:w="9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6"/>
        <w:gridCol w:w="1843"/>
        <w:gridCol w:w="1701"/>
        <w:gridCol w:w="1701"/>
        <w:gridCol w:w="973"/>
        <w:gridCol w:w="1316"/>
      </w:tblGrid>
      <w:tr w:rsidR="00856F24" w14:paraId="435ED4ED" w14:textId="77777777">
        <w:trPr>
          <w:trHeight w:val="958"/>
          <w:jc w:val="center"/>
        </w:trPr>
        <w:tc>
          <w:tcPr>
            <w:tcW w:w="1846" w:type="dxa"/>
            <w:vAlign w:val="center"/>
          </w:tcPr>
          <w:p w14:paraId="4D6BD9C5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姓名</w:t>
            </w:r>
          </w:p>
          <w:p w14:paraId="5581F479" w14:textId="77777777" w:rsidR="00856F24" w:rsidRDefault="00000000">
            <w:pPr>
              <w:spacing w:line="280" w:lineRule="exact"/>
              <w:rPr>
                <w:rFonts w:ascii="仿宋_GB2312" w:eastAsia="仿宋_GB2312" w:hAnsi="Arial" w:cs="Arial"/>
                <w:b/>
                <w:bCs/>
                <w:sz w:val="32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Name</w:t>
            </w:r>
          </w:p>
        </w:tc>
        <w:tc>
          <w:tcPr>
            <w:tcW w:w="1843" w:type="dxa"/>
            <w:vAlign w:val="center"/>
          </w:tcPr>
          <w:p w14:paraId="1054EA37" w14:textId="77777777" w:rsidR="00856F24" w:rsidRDefault="00856F24">
            <w:pPr>
              <w:jc w:val="center"/>
              <w:rPr>
                <w:rFonts w:ascii="仿宋_GB2312" w:eastAsia="仿宋_GB2312" w:hAnsi="Arial" w:cs="Arial"/>
                <w:b/>
                <w:bCs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4B600728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性别</w:t>
            </w:r>
          </w:p>
          <w:p w14:paraId="31C6843E" w14:textId="77777777" w:rsidR="00856F24" w:rsidRDefault="00000000">
            <w:pPr>
              <w:spacing w:line="280" w:lineRule="exact"/>
              <w:rPr>
                <w:rFonts w:ascii="仿宋_GB2312" w:eastAsia="仿宋_GB2312" w:hAnsi="Arial" w:cs="Arial"/>
                <w:b/>
                <w:bCs/>
                <w:sz w:val="32"/>
              </w:rPr>
            </w:pPr>
            <w:r>
              <w:rPr>
                <w:rFonts w:ascii="方正仿宋简体" w:eastAsia="方正仿宋简体" w:hAnsi="Arial" w:cs="Arial"/>
                <w:sz w:val="24"/>
              </w:rPr>
              <w:t>G</w:t>
            </w:r>
            <w:r>
              <w:rPr>
                <w:rFonts w:ascii="方正仿宋简体" w:eastAsia="方正仿宋简体" w:hAnsi="Arial" w:cs="Arial" w:hint="eastAsia"/>
                <w:sz w:val="24"/>
              </w:rPr>
              <w:t>ender</w:t>
            </w:r>
          </w:p>
        </w:tc>
        <w:tc>
          <w:tcPr>
            <w:tcW w:w="1701" w:type="dxa"/>
            <w:vAlign w:val="center"/>
          </w:tcPr>
          <w:p w14:paraId="036A4C9A" w14:textId="77777777" w:rsidR="00856F24" w:rsidRDefault="00856F24">
            <w:pPr>
              <w:jc w:val="center"/>
              <w:rPr>
                <w:rFonts w:ascii="仿宋_GB2312" w:eastAsia="仿宋_GB2312" w:hAnsi="Arial" w:cs="Arial"/>
                <w:b/>
                <w:bCs/>
                <w:sz w:val="32"/>
              </w:rPr>
            </w:pPr>
          </w:p>
        </w:tc>
        <w:tc>
          <w:tcPr>
            <w:tcW w:w="2289" w:type="dxa"/>
            <w:gridSpan w:val="2"/>
            <w:vMerge w:val="restart"/>
          </w:tcPr>
          <w:p w14:paraId="7BDBD1CE" w14:textId="77777777" w:rsidR="00856F24" w:rsidRDefault="00856F24">
            <w:pPr>
              <w:jc w:val="left"/>
              <w:rPr>
                <w:rFonts w:ascii="仿宋_GB2312" w:eastAsia="仿宋_GB2312" w:hAnsi="Arial" w:cs="Arial"/>
                <w:b/>
                <w:bCs/>
                <w:sz w:val="32"/>
              </w:rPr>
            </w:pPr>
          </w:p>
          <w:p w14:paraId="5831B965" w14:textId="77777777" w:rsidR="00856F24" w:rsidRDefault="00000000">
            <w:pPr>
              <w:jc w:val="center"/>
              <w:rPr>
                <w:rFonts w:ascii="方正仿宋简体" w:eastAsia="方正仿宋简体" w:hAnsi="Arial" w:cs="Arial"/>
                <w:sz w:val="32"/>
              </w:rPr>
            </w:pPr>
            <w:r>
              <w:rPr>
                <w:rFonts w:ascii="方正仿宋简体" w:eastAsia="方正仿宋简体" w:hAnsi="Arial" w:cs="Arial" w:hint="eastAsia"/>
                <w:sz w:val="32"/>
              </w:rPr>
              <w:t>相 片</w:t>
            </w:r>
          </w:p>
          <w:p w14:paraId="2E4BEEE7" w14:textId="77777777" w:rsidR="00856F24" w:rsidRDefault="00000000">
            <w:pPr>
              <w:jc w:val="center"/>
              <w:rPr>
                <w:rFonts w:ascii="仿宋_GB2312" w:eastAsia="仿宋_GB2312" w:hAnsi="Arial" w:cs="Arial"/>
                <w:b/>
                <w:bCs/>
                <w:sz w:val="32"/>
              </w:rPr>
            </w:pPr>
            <w:r>
              <w:rPr>
                <w:rFonts w:ascii="仿宋_GB2312" w:eastAsia="仿宋_GB2312" w:hAnsi="Arial" w:cs="Arial" w:hint="eastAsia"/>
                <w:sz w:val="32"/>
              </w:rPr>
              <w:t>Photo</w:t>
            </w:r>
          </w:p>
        </w:tc>
      </w:tr>
      <w:tr w:rsidR="00856F24" w14:paraId="0FD88D7A" w14:textId="77777777">
        <w:trPr>
          <w:trHeight w:val="802"/>
          <w:jc w:val="center"/>
        </w:trPr>
        <w:tc>
          <w:tcPr>
            <w:tcW w:w="1846" w:type="dxa"/>
            <w:vAlign w:val="center"/>
          </w:tcPr>
          <w:p w14:paraId="29864A44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出生年月</w:t>
            </w:r>
          </w:p>
          <w:p w14:paraId="08AAC085" w14:textId="77777777" w:rsidR="00856F24" w:rsidRDefault="00000000">
            <w:pPr>
              <w:spacing w:line="280" w:lineRule="exact"/>
            </w:pPr>
            <w:r>
              <w:rPr>
                <w:rFonts w:ascii="方正仿宋简体" w:eastAsia="方正仿宋简体" w:hAnsi="Arial" w:cs="Arial" w:hint="eastAsia"/>
                <w:sz w:val="24"/>
              </w:rPr>
              <w:t>Date of Birth</w:t>
            </w:r>
          </w:p>
        </w:tc>
        <w:tc>
          <w:tcPr>
            <w:tcW w:w="1843" w:type="dxa"/>
            <w:vAlign w:val="center"/>
          </w:tcPr>
          <w:p w14:paraId="7DB6C39A" w14:textId="77777777" w:rsidR="00856F24" w:rsidRDefault="00856F24">
            <w:pPr>
              <w:jc w:val="center"/>
              <w:rPr>
                <w:rFonts w:ascii="仿宋_GB2312" w:eastAsia="仿宋_GB2312" w:hAnsi="Arial" w:cs="Arial"/>
                <w:b/>
                <w:bCs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5C746AF0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职业</w:t>
            </w:r>
          </w:p>
          <w:p w14:paraId="1FFD6FD5" w14:textId="77777777" w:rsidR="00856F24" w:rsidRDefault="00000000">
            <w:pPr>
              <w:spacing w:line="280" w:lineRule="exact"/>
              <w:rPr>
                <w:rFonts w:ascii="仿宋_GB2312" w:eastAsia="仿宋_GB2312" w:hAnsi="Arial" w:cs="Arial"/>
                <w:b/>
                <w:bCs/>
                <w:sz w:val="32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Profession</w:t>
            </w:r>
          </w:p>
        </w:tc>
        <w:tc>
          <w:tcPr>
            <w:tcW w:w="1701" w:type="dxa"/>
            <w:vAlign w:val="center"/>
          </w:tcPr>
          <w:p w14:paraId="663407FB" w14:textId="77777777" w:rsidR="00856F24" w:rsidRDefault="00856F24">
            <w:pPr>
              <w:jc w:val="center"/>
              <w:rPr>
                <w:rFonts w:ascii="仿宋_GB2312" w:eastAsia="仿宋_GB2312" w:hAnsi="Arial" w:cs="Arial"/>
                <w:b/>
                <w:bCs/>
                <w:sz w:val="32"/>
              </w:rPr>
            </w:pPr>
          </w:p>
        </w:tc>
        <w:tc>
          <w:tcPr>
            <w:tcW w:w="2289" w:type="dxa"/>
            <w:gridSpan w:val="2"/>
            <w:vMerge/>
          </w:tcPr>
          <w:p w14:paraId="20B5BD2E" w14:textId="77777777" w:rsidR="00856F24" w:rsidRDefault="00856F24">
            <w:pPr>
              <w:jc w:val="left"/>
              <w:rPr>
                <w:rFonts w:ascii="仿宋_GB2312" w:eastAsia="仿宋_GB2312" w:hAnsi="Arial" w:cs="Arial"/>
                <w:b/>
                <w:bCs/>
                <w:sz w:val="32"/>
              </w:rPr>
            </w:pPr>
          </w:p>
        </w:tc>
      </w:tr>
      <w:tr w:rsidR="00856F24" w14:paraId="126936EB" w14:textId="77777777">
        <w:trPr>
          <w:trHeight w:val="560"/>
          <w:jc w:val="center"/>
        </w:trPr>
        <w:tc>
          <w:tcPr>
            <w:tcW w:w="1846" w:type="dxa"/>
            <w:vAlign w:val="center"/>
          </w:tcPr>
          <w:p w14:paraId="1C48CC75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国家/地区</w:t>
            </w:r>
          </w:p>
          <w:p w14:paraId="04747FC7" w14:textId="77777777" w:rsidR="00856F24" w:rsidRDefault="00000000">
            <w:pPr>
              <w:rPr>
                <w:rFonts w:ascii="仿宋_GB2312" w:eastAsia="仿宋_GB2312" w:hAnsi="Arial" w:cs="Arial"/>
                <w:b/>
                <w:bCs/>
                <w:sz w:val="32"/>
              </w:rPr>
            </w:pPr>
            <w:r>
              <w:rPr>
                <w:rFonts w:ascii="方正仿宋简体" w:eastAsia="方正仿宋简体" w:hAnsi="Arial" w:cs="Arial" w:hint="eastAsia"/>
                <w:spacing w:val="-10"/>
                <w:sz w:val="24"/>
              </w:rPr>
              <w:t>Nationality</w:t>
            </w:r>
          </w:p>
        </w:tc>
        <w:tc>
          <w:tcPr>
            <w:tcW w:w="1843" w:type="dxa"/>
            <w:vAlign w:val="center"/>
          </w:tcPr>
          <w:p w14:paraId="24293CEF" w14:textId="77777777" w:rsidR="00856F24" w:rsidRDefault="00856F24">
            <w:pPr>
              <w:jc w:val="center"/>
              <w:rPr>
                <w:rFonts w:ascii="仿宋_GB2312" w:eastAsia="仿宋_GB2312" w:hAnsi="Arial" w:cs="Arial"/>
                <w:b/>
                <w:bCs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6476E23C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申报段位</w:t>
            </w:r>
          </w:p>
          <w:p w14:paraId="025EE596" w14:textId="77777777" w:rsidR="00856F24" w:rsidRDefault="00000000">
            <w:pPr>
              <w:jc w:val="center"/>
              <w:rPr>
                <w:rFonts w:ascii="仿宋_GB2312" w:eastAsia="仿宋_GB2312" w:hAnsi="Arial" w:cs="Arial"/>
                <w:b/>
                <w:bCs/>
                <w:sz w:val="32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Applied Duan</w:t>
            </w:r>
          </w:p>
        </w:tc>
        <w:tc>
          <w:tcPr>
            <w:tcW w:w="1701" w:type="dxa"/>
            <w:vAlign w:val="center"/>
          </w:tcPr>
          <w:p w14:paraId="1B1C98C6" w14:textId="77777777" w:rsidR="00856F24" w:rsidRDefault="00856F24">
            <w:pPr>
              <w:jc w:val="center"/>
              <w:rPr>
                <w:rFonts w:ascii="仿宋_GB2312" w:eastAsia="仿宋_GB2312" w:hAnsi="Arial" w:cs="Arial"/>
                <w:b/>
                <w:bCs/>
                <w:sz w:val="32"/>
              </w:rPr>
            </w:pPr>
          </w:p>
        </w:tc>
        <w:tc>
          <w:tcPr>
            <w:tcW w:w="2289" w:type="dxa"/>
            <w:gridSpan w:val="2"/>
            <w:vMerge/>
          </w:tcPr>
          <w:p w14:paraId="74193DAA" w14:textId="77777777" w:rsidR="00856F24" w:rsidRDefault="00856F24">
            <w:pPr>
              <w:jc w:val="left"/>
              <w:rPr>
                <w:rFonts w:ascii="仿宋_GB2312" w:eastAsia="仿宋_GB2312" w:hAnsi="Arial" w:cs="Arial"/>
                <w:b/>
                <w:bCs/>
                <w:sz w:val="32"/>
              </w:rPr>
            </w:pPr>
          </w:p>
        </w:tc>
      </w:tr>
      <w:tr w:rsidR="00856F24" w14:paraId="2CA89117" w14:textId="77777777">
        <w:trPr>
          <w:trHeight w:val="650"/>
          <w:jc w:val="center"/>
        </w:trPr>
        <w:tc>
          <w:tcPr>
            <w:tcW w:w="3689" w:type="dxa"/>
            <w:gridSpan w:val="2"/>
            <w:vAlign w:val="center"/>
          </w:tcPr>
          <w:p w14:paraId="052CF86F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原段位和批准时间</w:t>
            </w:r>
          </w:p>
          <w:p w14:paraId="27620DF8" w14:textId="77777777" w:rsidR="00856F24" w:rsidRDefault="00000000">
            <w:pPr>
              <w:spacing w:line="280" w:lineRule="exact"/>
              <w:rPr>
                <w:rFonts w:ascii="仿宋_GB2312" w:eastAsia="仿宋_GB2312" w:hAnsi="Arial" w:cs="Arial"/>
                <w:b/>
                <w:bCs/>
                <w:sz w:val="32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Original Duan &amp; Time of Conferment</w:t>
            </w:r>
          </w:p>
        </w:tc>
        <w:tc>
          <w:tcPr>
            <w:tcW w:w="1701" w:type="dxa"/>
            <w:vAlign w:val="center"/>
          </w:tcPr>
          <w:p w14:paraId="21493EA2" w14:textId="77777777" w:rsidR="00856F24" w:rsidRDefault="00856F24">
            <w:pPr>
              <w:jc w:val="center"/>
              <w:rPr>
                <w:rFonts w:ascii="仿宋_GB2312" w:eastAsia="仿宋_GB2312" w:hAnsi="Arial" w:cs="Arial"/>
                <w:b/>
                <w:bCs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340F62A7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段位编号</w:t>
            </w:r>
          </w:p>
          <w:p w14:paraId="26195743" w14:textId="77777777" w:rsidR="00856F24" w:rsidRDefault="00000000">
            <w:pPr>
              <w:spacing w:line="280" w:lineRule="exact"/>
              <w:rPr>
                <w:rFonts w:ascii="仿宋_GB2312" w:eastAsia="仿宋_GB2312" w:hAnsi="Arial" w:cs="Arial"/>
                <w:b/>
                <w:bCs/>
                <w:sz w:val="32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Duan NO.</w:t>
            </w:r>
          </w:p>
        </w:tc>
        <w:tc>
          <w:tcPr>
            <w:tcW w:w="2289" w:type="dxa"/>
            <w:gridSpan w:val="2"/>
            <w:vAlign w:val="center"/>
          </w:tcPr>
          <w:p w14:paraId="01C61CEA" w14:textId="77777777" w:rsidR="00856F24" w:rsidRDefault="00856F24">
            <w:pPr>
              <w:jc w:val="center"/>
              <w:rPr>
                <w:rFonts w:ascii="仿宋_GB2312" w:eastAsia="仿宋_GB2312" w:hAnsi="Arial" w:cs="Arial"/>
                <w:b/>
                <w:bCs/>
                <w:sz w:val="32"/>
              </w:rPr>
            </w:pPr>
          </w:p>
        </w:tc>
      </w:tr>
      <w:tr w:rsidR="00856F24" w14:paraId="4AA320EF" w14:textId="77777777">
        <w:trPr>
          <w:trHeight w:val="1082"/>
          <w:jc w:val="center"/>
        </w:trPr>
        <w:tc>
          <w:tcPr>
            <w:tcW w:w="3689" w:type="dxa"/>
            <w:gridSpan w:val="2"/>
            <w:vAlign w:val="center"/>
          </w:tcPr>
          <w:p w14:paraId="4600101A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职称及获得时间</w:t>
            </w:r>
          </w:p>
          <w:p w14:paraId="24D336C9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Professional Title and Date of Obtaining It</w:t>
            </w:r>
          </w:p>
        </w:tc>
        <w:tc>
          <w:tcPr>
            <w:tcW w:w="1701" w:type="dxa"/>
            <w:vAlign w:val="center"/>
          </w:tcPr>
          <w:p w14:paraId="005B6B5D" w14:textId="77777777" w:rsidR="00856F24" w:rsidRDefault="00856F24">
            <w:pPr>
              <w:spacing w:line="40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A5518BA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文化程度</w:t>
            </w:r>
          </w:p>
          <w:p w14:paraId="07A27141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Education Level</w:t>
            </w:r>
          </w:p>
        </w:tc>
        <w:tc>
          <w:tcPr>
            <w:tcW w:w="2289" w:type="dxa"/>
            <w:gridSpan w:val="2"/>
            <w:vAlign w:val="center"/>
          </w:tcPr>
          <w:p w14:paraId="051139BF" w14:textId="77777777" w:rsidR="00856F24" w:rsidRDefault="00856F24">
            <w:pPr>
              <w:spacing w:line="40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</w:p>
        </w:tc>
      </w:tr>
      <w:tr w:rsidR="00856F24" w14:paraId="2E9EC5FE" w14:textId="77777777">
        <w:trPr>
          <w:trHeight w:val="1052"/>
          <w:jc w:val="center"/>
        </w:trPr>
        <w:tc>
          <w:tcPr>
            <w:tcW w:w="3689" w:type="dxa"/>
            <w:gridSpan w:val="2"/>
            <w:vAlign w:val="center"/>
          </w:tcPr>
          <w:p w14:paraId="7472902A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习武年限</w:t>
            </w:r>
          </w:p>
          <w:p w14:paraId="1E79C1F6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Duration of Wushu Practice</w:t>
            </w:r>
          </w:p>
        </w:tc>
        <w:tc>
          <w:tcPr>
            <w:tcW w:w="1701" w:type="dxa"/>
            <w:vAlign w:val="center"/>
          </w:tcPr>
          <w:p w14:paraId="6A1617F6" w14:textId="77777777" w:rsidR="00856F24" w:rsidRDefault="00856F24">
            <w:pPr>
              <w:widowControl/>
              <w:jc w:val="center"/>
              <w:rPr>
                <w:rFonts w:ascii="方正仿宋简体" w:eastAsia="方正仿宋简体" w:hAnsi="Arial" w:cs="Arial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64B78E2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申报项目</w:t>
            </w:r>
          </w:p>
          <w:p w14:paraId="5FA748D5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proofErr w:type="gramStart"/>
            <w:r>
              <w:rPr>
                <w:rFonts w:ascii="方正仿宋简体" w:eastAsia="方正仿宋简体" w:hAnsi="Arial" w:cs="Arial" w:hint="eastAsia"/>
                <w:sz w:val="24"/>
              </w:rPr>
              <w:t>Applied  Event</w:t>
            </w:r>
            <w:proofErr w:type="gramEnd"/>
          </w:p>
        </w:tc>
        <w:tc>
          <w:tcPr>
            <w:tcW w:w="2289" w:type="dxa"/>
            <w:gridSpan w:val="2"/>
            <w:vAlign w:val="center"/>
          </w:tcPr>
          <w:p w14:paraId="04ED11F4" w14:textId="77777777" w:rsidR="00856F24" w:rsidRDefault="00000000">
            <w:pPr>
              <w:widowControl/>
              <w:jc w:val="lef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1.</w:t>
            </w:r>
          </w:p>
          <w:p w14:paraId="325D57E6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2.</w:t>
            </w:r>
          </w:p>
        </w:tc>
      </w:tr>
      <w:tr w:rsidR="00856F24" w14:paraId="609682C1" w14:textId="77777777">
        <w:trPr>
          <w:trHeight w:val="800"/>
          <w:jc w:val="center"/>
        </w:trPr>
        <w:tc>
          <w:tcPr>
            <w:tcW w:w="3689" w:type="dxa"/>
            <w:gridSpan w:val="2"/>
            <w:vAlign w:val="center"/>
          </w:tcPr>
          <w:p w14:paraId="469CC91B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通信地址</w:t>
            </w:r>
          </w:p>
          <w:p w14:paraId="05130C15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Postal Address</w:t>
            </w:r>
          </w:p>
        </w:tc>
        <w:tc>
          <w:tcPr>
            <w:tcW w:w="5691" w:type="dxa"/>
            <w:gridSpan w:val="4"/>
            <w:vAlign w:val="center"/>
          </w:tcPr>
          <w:p w14:paraId="2C68C30A" w14:textId="77777777" w:rsidR="00856F24" w:rsidRDefault="00856F24">
            <w:pPr>
              <w:spacing w:line="28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</w:p>
          <w:p w14:paraId="1D8FBE0E" w14:textId="77777777" w:rsidR="00856F24" w:rsidRDefault="00856F24">
            <w:pPr>
              <w:spacing w:line="40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</w:p>
        </w:tc>
      </w:tr>
      <w:tr w:rsidR="00856F24" w14:paraId="6B820A65" w14:textId="77777777">
        <w:trPr>
          <w:trHeight w:val="741"/>
          <w:jc w:val="center"/>
        </w:trPr>
        <w:tc>
          <w:tcPr>
            <w:tcW w:w="3689" w:type="dxa"/>
            <w:gridSpan w:val="2"/>
            <w:vAlign w:val="center"/>
          </w:tcPr>
          <w:p w14:paraId="74E0005A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电话/传真</w:t>
            </w:r>
          </w:p>
          <w:p w14:paraId="2DE18A68" w14:textId="77777777" w:rsidR="00856F24" w:rsidRDefault="00000000">
            <w:pPr>
              <w:spacing w:line="28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Tel/Fax No.</w:t>
            </w:r>
          </w:p>
        </w:tc>
        <w:tc>
          <w:tcPr>
            <w:tcW w:w="5691" w:type="dxa"/>
            <w:gridSpan w:val="4"/>
            <w:vAlign w:val="center"/>
          </w:tcPr>
          <w:p w14:paraId="23B24BFA" w14:textId="77777777" w:rsidR="00856F24" w:rsidRDefault="00856F24">
            <w:pPr>
              <w:spacing w:line="40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</w:p>
        </w:tc>
      </w:tr>
      <w:tr w:rsidR="00856F24" w14:paraId="3616A091" w14:textId="77777777">
        <w:trPr>
          <w:trHeight w:val="2546"/>
          <w:jc w:val="center"/>
        </w:trPr>
        <w:tc>
          <w:tcPr>
            <w:tcW w:w="1846" w:type="dxa"/>
            <w:vAlign w:val="center"/>
          </w:tcPr>
          <w:p w14:paraId="1C33E1DC" w14:textId="77777777" w:rsidR="00856F24" w:rsidRDefault="00000000">
            <w:pPr>
              <w:spacing w:line="28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习武经历</w:t>
            </w:r>
          </w:p>
          <w:p w14:paraId="151D585A" w14:textId="77777777" w:rsidR="00856F24" w:rsidRDefault="00000000">
            <w:pPr>
              <w:spacing w:line="28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（可加附页）</w:t>
            </w:r>
          </w:p>
          <w:p w14:paraId="279DF7B9" w14:textId="77777777" w:rsidR="00856F24" w:rsidRDefault="00000000">
            <w:pPr>
              <w:spacing w:line="28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Experience of Wushu Practice (Attached Paper Can Be Added)</w:t>
            </w:r>
          </w:p>
        </w:tc>
        <w:tc>
          <w:tcPr>
            <w:tcW w:w="7534" w:type="dxa"/>
            <w:gridSpan w:val="5"/>
            <w:vAlign w:val="center"/>
          </w:tcPr>
          <w:p w14:paraId="53EDB416" w14:textId="77777777" w:rsidR="00856F24" w:rsidRDefault="00856F24">
            <w:pPr>
              <w:rPr>
                <w:rFonts w:ascii="方正仿宋简体" w:eastAsia="方正仿宋简体" w:hAnsi="Arial" w:cs="Arial"/>
                <w:sz w:val="24"/>
              </w:rPr>
            </w:pPr>
          </w:p>
          <w:p w14:paraId="191E78EF" w14:textId="77777777" w:rsidR="00856F24" w:rsidRDefault="00856F24">
            <w:pPr>
              <w:rPr>
                <w:rFonts w:ascii="方正仿宋简体" w:eastAsia="方正仿宋简体" w:hAnsi="Arial" w:cs="Arial"/>
                <w:sz w:val="24"/>
              </w:rPr>
            </w:pPr>
          </w:p>
          <w:p w14:paraId="4063526E" w14:textId="77777777" w:rsidR="00856F24" w:rsidRDefault="00856F24">
            <w:pPr>
              <w:rPr>
                <w:rFonts w:ascii="方正仿宋简体" w:eastAsia="方正仿宋简体" w:hAnsi="Arial" w:cs="Arial"/>
                <w:sz w:val="24"/>
              </w:rPr>
            </w:pPr>
          </w:p>
          <w:p w14:paraId="303B5444" w14:textId="77777777" w:rsidR="00856F24" w:rsidRDefault="00856F24">
            <w:pPr>
              <w:rPr>
                <w:rFonts w:ascii="方正仿宋简体" w:eastAsia="方正仿宋简体" w:hAnsi="Arial" w:cs="Arial"/>
                <w:sz w:val="24"/>
              </w:rPr>
            </w:pPr>
          </w:p>
          <w:p w14:paraId="5AA5F2C9" w14:textId="77777777" w:rsidR="00856F24" w:rsidRDefault="00856F24">
            <w:pPr>
              <w:rPr>
                <w:rFonts w:ascii="方正仿宋简体" w:eastAsia="方正仿宋简体" w:hAnsi="Arial" w:cs="Arial"/>
                <w:sz w:val="24"/>
              </w:rPr>
            </w:pPr>
          </w:p>
          <w:p w14:paraId="403018DC" w14:textId="77777777" w:rsidR="00856F24" w:rsidRDefault="00856F24">
            <w:pPr>
              <w:rPr>
                <w:rFonts w:ascii="方正仿宋简体" w:eastAsia="方正仿宋简体" w:hAnsi="Arial" w:cs="Arial"/>
                <w:sz w:val="24"/>
              </w:rPr>
            </w:pPr>
          </w:p>
        </w:tc>
      </w:tr>
      <w:tr w:rsidR="00856F24" w14:paraId="7835F5EB" w14:textId="77777777">
        <w:trPr>
          <w:trHeight w:val="2175"/>
          <w:jc w:val="center"/>
        </w:trPr>
        <w:tc>
          <w:tcPr>
            <w:tcW w:w="1846" w:type="dxa"/>
            <w:vAlign w:val="center"/>
          </w:tcPr>
          <w:p w14:paraId="3C432B13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lastRenderedPageBreak/>
              <w:t>老师鉴定</w:t>
            </w:r>
          </w:p>
          <w:p w14:paraId="55B60483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Teacher</w:t>
            </w:r>
            <w:proofErr w:type="gramStart"/>
            <w:r>
              <w:rPr>
                <w:rFonts w:ascii="方正仿宋简体" w:eastAsia="方正仿宋简体" w:hAnsi="Arial" w:cs="Arial" w:hint="eastAsia"/>
                <w:sz w:val="24"/>
              </w:rPr>
              <w:t>’</w:t>
            </w:r>
            <w:proofErr w:type="gramEnd"/>
            <w:r>
              <w:rPr>
                <w:rFonts w:ascii="方正仿宋简体" w:eastAsia="方正仿宋简体" w:hAnsi="Arial" w:cs="Arial" w:hint="eastAsia"/>
                <w:sz w:val="24"/>
              </w:rPr>
              <w:t>s</w:t>
            </w:r>
          </w:p>
          <w:p w14:paraId="2574EC57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Appraisal</w:t>
            </w:r>
          </w:p>
        </w:tc>
        <w:tc>
          <w:tcPr>
            <w:tcW w:w="7534" w:type="dxa"/>
            <w:gridSpan w:val="5"/>
            <w:vAlign w:val="center"/>
          </w:tcPr>
          <w:p w14:paraId="2E07330B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老师签字：</w:t>
            </w:r>
          </w:p>
          <w:p w14:paraId="25F9B994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Teacher</w:t>
            </w:r>
            <w:proofErr w:type="gramStart"/>
            <w:r>
              <w:rPr>
                <w:rFonts w:ascii="方正仿宋简体" w:eastAsia="方正仿宋简体" w:hAnsi="Arial" w:cs="Arial" w:hint="eastAsia"/>
                <w:sz w:val="24"/>
              </w:rPr>
              <w:t>’</w:t>
            </w:r>
            <w:proofErr w:type="gramEnd"/>
            <w:r>
              <w:rPr>
                <w:rFonts w:ascii="方正仿宋简体" w:eastAsia="方正仿宋简体" w:hAnsi="Arial" w:cs="Arial" w:hint="eastAsia"/>
                <w:sz w:val="24"/>
              </w:rPr>
              <w:t>s Signature:</w:t>
            </w:r>
          </w:p>
          <w:p w14:paraId="52A72726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老师段位：</w:t>
            </w:r>
          </w:p>
          <w:p w14:paraId="61DB0C76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Teacher</w:t>
            </w:r>
            <w:proofErr w:type="gramStart"/>
            <w:r>
              <w:rPr>
                <w:rFonts w:ascii="方正仿宋简体" w:eastAsia="方正仿宋简体" w:hAnsi="Arial" w:cs="Arial" w:hint="eastAsia"/>
                <w:sz w:val="24"/>
              </w:rPr>
              <w:t>’</w:t>
            </w:r>
            <w:proofErr w:type="gramEnd"/>
            <w:r>
              <w:rPr>
                <w:rFonts w:ascii="方正仿宋简体" w:eastAsia="方正仿宋简体" w:hAnsi="Arial" w:cs="Arial" w:hint="eastAsia"/>
                <w:sz w:val="24"/>
              </w:rPr>
              <w:t>s Duan:</w:t>
            </w:r>
          </w:p>
        </w:tc>
      </w:tr>
      <w:tr w:rsidR="00856F24" w14:paraId="5D67F8D1" w14:textId="77777777">
        <w:trPr>
          <w:trHeight w:val="2248"/>
          <w:jc w:val="center"/>
        </w:trPr>
        <w:tc>
          <w:tcPr>
            <w:tcW w:w="1846" w:type="dxa"/>
            <w:vMerge w:val="restart"/>
            <w:vAlign w:val="center"/>
          </w:tcPr>
          <w:p w14:paraId="4E8008B5" w14:textId="77777777" w:rsidR="00856F24" w:rsidRDefault="00000000">
            <w:pPr>
              <w:spacing w:line="40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考评成绩</w:t>
            </w:r>
          </w:p>
          <w:p w14:paraId="4222CAD6" w14:textId="77777777" w:rsidR="00856F24" w:rsidRDefault="00000000">
            <w:pPr>
              <w:spacing w:line="40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 xml:space="preserve">Results of </w:t>
            </w:r>
            <w:r>
              <w:rPr>
                <w:rFonts w:ascii="方正仿宋简体" w:eastAsia="方正仿宋简体" w:hAnsi="Arial" w:cs="Arial" w:hint="eastAsia"/>
                <w:spacing w:val="-20"/>
                <w:sz w:val="24"/>
              </w:rPr>
              <w:t>Examination</w:t>
            </w:r>
          </w:p>
        </w:tc>
        <w:tc>
          <w:tcPr>
            <w:tcW w:w="1843" w:type="dxa"/>
            <w:vAlign w:val="center"/>
          </w:tcPr>
          <w:p w14:paraId="7F2708AD" w14:textId="77777777" w:rsidR="00856F24" w:rsidRDefault="00856F24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</w:p>
          <w:p w14:paraId="1164581C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技术考评成绩</w:t>
            </w:r>
          </w:p>
          <w:p w14:paraId="33F934A4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Results of Technical Examination</w:t>
            </w:r>
          </w:p>
          <w:p w14:paraId="01286CBB" w14:textId="77777777" w:rsidR="00856F24" w:rsidRDefault="00856F24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F7E17C6" w14:textId="77777777" w:rsidR="00856F24" w:rsidRDefault="00856F24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</w:p>
        </w:tc>
        <w:tc>
          <w:tcPr>
            <w:tcW w:w="2674" w:type="dxa"/>
            <w:gridSpan w:val="2"/>
            <w:vAlign w:val="center"/>
          </w:tcPr>
          <w:p w14:paraId="41CC0E40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理论考评成绩</w:t>
            </w:r>
          </w:p>
          <w:p w14:paraId="2B71E1D2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Results of Theoretical Examination</w:t>
            </w:r>
          </w:p>
        </w:tc>
        <w:tc>
          <w:tcPr>
            <w:tcW w:w="1316" w:type="dxa"/>
            <w:vAlign w:val="center"/>
          </w:tcPr>
          <w:p w14:paraId="0D83CD3C" w14:textId="77777777" w:rsidR="00856F24" w:rsidRDefault="00000000">
            <w:pPr>
              <w:spacing w:line="400" w:lineRule="exact"/>
              <w:rPr>
                <w:rFonts w:ascii="仿宋_GB2312" w:eastAsia="仿宋_GB2312" w:hAnsi="Arial" w:cs="Arial"/>
                <w:sz w:val="28"/>
              </w:rPr>
            </w:pPr>
            <w:r>
              <w:rPr>
                <w:rFonts w:ascii="仿宋_GB2312" w:eastAsia="仿宋_GB2312" w:hAnsi="Arial" w:cs="Arial" w:hint="eastAsia"/>
                <w:sz w:val="28"/>
              </w:rPr>
              <w:t>1.</w:t>
            </w:r>
          </w:p>
          <w:p w14:paraId="4325B137" w14:textId="77777777" w:rsidR="00856F24" w:rsidRDefault="00856F24">
            <w:pPr>
              <w:spacing w:line="400" w:lineRule="exact"/>
              <w:rPr>
                <w:rFonts w:ascii="仿宋_GB2312" w:eastAsia="仿宋_GB2312" w:hAnsi="Arial" w:cs="Arial"/>
                <w:sz w:val="28"/>
              </w:rPr>
            </w:pPr>
          </w:p>
          <w:p w14:paraId="279B8667" w14:textId="77777777" w:rsidR="00856F24" w:rsidRDefault="00000000">
            <w:pPr>
              <w:spacing w:line="400" w:lineRule="exact"/>
              <w:rPr>
                <w:rFonts w:ascii="仿宋_GB2312" w:eastAsia="仿宋_GB2312" w:hAnsi="Arial" w:cs="Arial"/>
                <w:sz w:val="28"/>
              </w:rPr>
            </w:pPr>
            <w:r>
              <w:rPr>
                <w:rFonts w:ascii="仿宋_GB2312" w:eastAsia="仿宋_GB2312" w:hAnsi="Arial" w:cs="Arial" w:hint="eastAsia"/>
                <w:sz w:val="28"/>
              </w:rPr>
              <w:t>2.</w:t>
            </w:r>
          </w:p>
        </w:tc>
      </w:tr>
      <w:tr w:rsidR="00856F24" w14:paraId="2F4F098B" w14:textId="77777777">
        <w:trPr>
          <w:trHeight w:val="1230"/>
          <w:jc w:val="center"/>
        </w:trPr>
        <w:tc>
          <w:tcPr>
            <w:tcW w:w="1846" w:type="dxa"/>
            <w:vMerge/>
            <w:vAlign w:val="center"/>
          </w:tcPr>
          <w:p w14:paraId="65F1930B" w14:textId="77777777" w:rsidR="00856F24" w:rsidRDefault="00856F24">
            <w:pPr>
              <w:spacing w:line="400" w:lineRule="exact"/>
              <w:rPr>
                <w:rFonts w:ascii="仿宋_GB2312" w:eastAsia="仿宋_GB2312" w:hAnsi="Arial" w:cs="Arial"/>
                <w:sz w:val="28"/>
              </w:rPr>
            </w:pPr>
          </w:p>
        </w:tc>
        <w:tc>
          <w:tcPr>
            <w:tcW w:w="7534" w:type="dxa"/>
            <w:gridSpan w:val="5"/>
            <w:vAlign w:val="center"/>
          </w:tcPr>
          <w:p w14:paraId="4EDA3530" w14:textId="77777777" w:rsidR="00856F24" w:rsidRDefault="00856F24">
            <w:pPr>
              <w:spacing w:line="400" w:lineRule="exact"/>
              <w:rPr>
                <w:rFonts w:ascii="仿宋_GB2312" w:eastAsia="仿宋_GB2312" w:hAnsi="Arial" w:cs="Arial"/>
                <w:sz w:val="28"/>
              </w:rPr>
            </w:pPr>
          </w:p>
          <w:p w14:paraId="1142F092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考评组长签字：</w:t>
            </w:r>
          </w:p>
          <w:p w14:paraId="3F49303F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 xml:space="preserve">Signature of Chief of Panel of Appraisal </w:t>
            </w:r>
          </w:p>
          <w:p w14:paraId="1193899D" w14:textId="77777777" w:rsidR="00856F24" w:rsidRDefault="00856F24">
            <w:pPr>
              <w:spacing w:line="400" w:lineRule="exact"/>
              <w:rPr>
                <w:rFonts w:ascii="仿宋_GB2312" w:eastAsia="仿宋_GB2312" w:hAnsi="Arial" w:cs="Arial"/>
                <w:sz w:val="28"/>
              </w:rPr>
            </w:pPr>
          </w:p>
        </w:tc>
      </w:tr>
      <w:tr w:rsidR="00856F24" w14:paraId="3C6E1C6A" w14:textId="77777777">
        <w:trPr>
          <w:trHeight w:val="2717"/>
          <w:jc w:val="center"/>
        </w:trPr>
        <w:tc>
          <w:tcPr>
            <w:tcW w:w="1846" w:type="dxa"/>
          </w:tcPr>
          <w:p w14:paraId="4D29FC5A" w14:textId="77777777" w:rsidR="00856F24" w:rsidRDefault="00856F24">
            <w:pPr>
              <w:jc w:val="center"/>
              <w:rPr>
                <w:rFonts w:ascii="仿宋_GB2312" w:eastAsia="仿宋_GB2312" w:hAnsi="Arial" w:cs="Arial"/>
                <w:sz w:val="28"/>
              </w:rPr>
            </w:pPr>
          </w:p>
          <w:p w14:paraId="1C57C6FF" w14:textId="77777777" w:rsidR="00856F24" w:rsidRDefault="00000000">
            <w:pPr>
              <w:spacing w:line="28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考评委员会</w:t>
            </w:r>
          </w:p>
          <w:p w14:paraId="61782A87" w14:textId="77777777" w:rsidR="00856F24" w:rsidRDefault="00000000">
            <w:pPr>
              <w:spacing w:line="28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意见</w:t>
            </w:r>
          </w:p>
          <w:p w14:paraId="16FB60ED" w14:textId="77777777" w:rsidR="00856F24" w:rsidRDefault="00000000">
            <w:pPr>
              <w:spacing w:line="28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Comments of Examination &amp;</w:t>
            </w:r>
          </w:p>
          <w:p w14:paraId="6E40308E" w14:textId="77777777" w:rsidR="00856F24" w:rsidRDefault="00000000">
            <w:pPr>
              <w:spacing w:line="28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Appraisal</w:t>
            </w:r>
          </w:p>
          <w:p w14:paraId="0B4937F1" w14:textId="77777777" w:rsidR="00856F24" w:rsidRDefault="00000000">
            <w:pPr>
              <w:spacing w:line="280" w:lineRule="exact"/>
              <w:jc w:val="center"/>
              <w:rPr>
                <w:rFonts w:ascii="仿宋_GB2312" w:eastAsia="仿宋_GB2312" w:hAnsi="Arial" w:cs="Arial"/>
                <w:sz w:val="28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Committee</w:t>
            </w:r>
          </w:p>
        </w:tc>
        <w:tc>
          <w:tcPr>
            <w:tcW w:w="7534" w:type="dxa"/>
            <w:gridSpan w:val="5"/>
          </w:tcPr>
          <w:p w14:paraId="15834F80" w14:textId="77777777" w:rsidR="00856F24" w:rsidRDefault="00856F24">
            <w:pPr>
              <w:jc w:val="center"/>
              <w:rPr>
                <w:rFonts w:ascii="仿宋_GB2312" w:eastAsia="仿宋_GB2312" w:hAnsi="Arial" w:cs="Arial"/>
                <w:sz w:val="28"/>
              </w:rPr>
            </w:pPr>
          </w:p>
          <w:p w14:paraId="1662C705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考评委员会主任签字：</w:t>
            </w:r>
          </w:p>
          <w:p w14:paraId="4E97D625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 xml:space="preserve">Signature of the Director of the </w:t>
            </w:r>
          </w:p>
          <w:p w14:paraId="19F78146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Examination &amp; Appraisal Committee:</w:t>
            </w:r>
          </w:p>
        </w:tc>
      </w:tr>
      <w:tr w:rsidR="00856F24" w14:paraId="4EA0E875" w14:textId="77777777">
        <w:trPr>
          <w:jc w:val="center"/>
        </w:trPr>
        <w:tc>
          <w:tcPr>
            <w:tcW w:w="1846" w:type="dxa"/>
            <w:vAlign w:val="center"/>
          </w:tcPr>
          <w:p w14:paraId="15D08C64" w14:textId="77777777" w:rsidR="00856F24" w:rsidRDefault="00000000">
            <w:pPr>
              <w:spacing w:line="280" w:lineRule="exact"/>
              <w:jc w:val="center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审批意见</w:t>
            </w:r>
          </w:p>
          <w:p w14:paraId="4FA9C680" w14:textId="77777777" w:rsidR="00856F24" w:rsidRDefault="00000000">
            <w:pPr>
              <w:spacing w:line="280" w:lineRule="exact"/>
              <w:jc w:val="center"/>
              <w:rPr>
                <w:rFonts w:ascii="方正仿宋简体" w:eastAsia="方正仿宋简体" w:hAnsi="Arial" w:cs="Arial"/>
                <w:sz w:val="28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Comments on Examination</w:t>
            </w:r>
          </w:p>
        </w:tc>
        <w:tc>
          <w:tcPr>
            <w:tcW w:w="7534" w:type="dxa"/>
            <w:gridSpan w:val="5"/>
          </w:tcPr>
          <w:p w14:paraId="06170428" w14:textId="77777777" w:rsidR="00856F24" w:rsidRDefault="00000000">
            <w:pPr>
              <w:jc w:val="center"/>
              <w:rPr>
                <w:rFonts w:ascii="方正仿宋简体" w:eastAsia="方正仿宋简体" w:hAnsi="Arial" w:cs="Arial"/>
                <w:sz w:val="28"/>
              </w:rPr>
            </w:pPr>
            <w:r>
              <w:rPr>
                <w:rFonts w:ascii="方正仿宋简体" w:eastAsia="方正仿宋简体" w:hAnsi="Arial" w:cs="Arial" w:hint="eastAsia"/>
                <w:sz w:val="28"/>
              </w:rPr>
              <w:t xml:space="preserve">   </w:t>
            </w:r>
          </w:p>
          <w:p w14:paraId="7B0881F3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段位主管部门盖章</w:t>
            </w:r>
          </w:p>
          <w:p w14:paraId="0968FAAB" w14:textId="77777777" w:rsidR="00856F24" w:rsidRDefault="00000000">
            <w:pPr>
              <w:spacing w:line="400" w:lineRule="exact"/>
              <w:rPr>
                <w:rFonts w:ascii="方正仿宋简体" w:eastAsia="方正仿宋简体" w:hAnsi="Arial" w:cs="Arial"/>
                <w:sz w:val="28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 xml:space="preserve">Stamp of the Organ in Charge of Duan Examination </w:t>
            </w:r>
          </w:p>
        </w:tc>
      </w:tr>
      <w:tr w:rsidR="00856F24" w14:paraId="13A9050D" w14:textId="77777777">
        <w:trPr>
          <w:trHeight w:val="1587"/>
          <w:jc w:val="center"/>
        </w:trPr>
        <w:tc>
          <w:tcPr>
            <w:tcW w:w="9380" w:type="dxa"/>
            <w:gridSpan w:val="6"/>
          </w:tcPr>
          <w:p w14:paraId="046FBC4C" w14:textId="77777777" w:rsidR="00856F24" w:rsidRDefault="00856F24">
            <w:pPr>
              <w:rPr>
                <w:rFonts w:ascii="仿宋_GB2312" w:eastAsia="仿宋_GB2312" w:hAnsi="Arial" w:cs="Arial"/>
                <w:sz w:val="28"/>
              </w:rPr>
            </w:pPr>
          </w:p>
          <w:p w14:paraId="41EAAC64" w14:textId="77777777" w:rsidR="00856F24" w:rsidRDefault="00000000">
            <w:pPr>
              <w:spacing w:line="400" w:lineRule="exact"/>
              <w:ind w:firstLineChars="1500" w:firstLine="3600"/>
              <w:rPr>
                <w:rFonts w:ascii="方正仿宋简体" w:eastAsia="方正仿宋简体" w:hAnsi="Arial" w:cs="Arial"/>
                <w:sz w:val="24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>审批日期：       年        月       日</w:t>
            </w:r>
          </w:p>
          <w:p w14:paraId="5B3395FC" w14:textId="77777777" w:rsidR="00856F24" w:rsidRDefault="00000000">
            <w:pPr>
              <w:spacing w:line="400" w:lineRule="exact"/>
              <w:ind w:firstLineChars="1300" w:firstLine="3120"/>
              <w:rPr>
                <w:rFonts w:ascii="仿宋_GB2312" w:eastAsia="仿宋_GB2312" w:hAnsi="Arial" w:cs="Arial"/>
                <w:sz w:val="28"/>
              </w:rPr>
            </w:pPr>
            <w:r>
              <w:rPr>
                <w:rFonts w:ascii="方正仿宋简体" w:eastAsia="方正仿宋简体" w:hAnsi="Arial" w:cs="Arial" w:hint="eastAsia"/>
                <w:sz w:val="24"/>
              </w:rPr>
              <w:t xml:space="preserve">Date of </w:t>
            </w:r>
            <w:proofErr w:type="gramStart"/>
            <w:r>
              <w:rPr>
                <w:rFonts w:ascii="方正仿宋简体" w:eastAsia="方正仿宋简体" w:hAnsi="Arial" w:cs="Arial" w:hint="eastAsia"/>
                <w:sz w:val="24"/>
              </w:rPr>
              <w:t>Approval :</w:t>
            </w:r>
            <w:proofErr w:type="gramEnd"/>
            <w:r>
              <w:rPr>
                <w:rFonts w:ascii="方正仿宋简体" w:eastAsia="方正仿宋简体" w:hAnsi="Arial" w:cs="Arial" w:hint="eastAsia"/>
                <w:sz w:val="24"/>
              </w:rPr>
              <w:t xml:space="preserve">    Date       Month    Year</w:t>
            </w:r>
          </w:p>
        </w:tc>
      </w:tr>
    </w:tbl>
    <w:p w14:paraId="34033AD3" w14:textId="77777777" w:rsidR="00856F24" w:rsidRDefault="00856F24">
      <w:pPr>
        <w:spacing w:line="360" w:lineRule="auto"/>
        <w:rPr>
          <w:rFonts w:ascii="仿宋" w:eastAsia="仿宋" w:hAnsi="仿宋" w:hint="eastAsia"/>
          <w:sz w:val="28"/>
          <w:szCs w:val="28"/>
        </w:rPr>
      </w:pPr>
    </w:p>
    <w:sectPr w:rsidR="00856F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fontKey="{3D4CF0B7-9095-4CBE-BBCA-C54E0868A3A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937D017F-78B8-44C4-82B4-024ADC72C90B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8EBC234D-CF8D-44E3-8FF5-CD6AE27F4F6A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752F347F-3BEC-436A-BFBC-C11512AA2518}"/>
  </w:font>
  <w:font w:name="方正仿宋简体">
    <w:charset w:val="86"/>
    <w:family w:val="auto"/>
    <w:pitch w:val="default"/>
    <w:sig w:usb0="A00002BF" w:usb1="184F6CFA" w:usb2="00000012" w:usb3="00000000" w:csb0="00040001" w:csb1="00000000"/>
    <w:embedRegular r:id="rId5" w:subsetted="1" w:fontKey="{7556EA54-A0ED-4FF8-8B87-3859EDEF94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C631B4"/>
    <w:multiLevelType w:val="singleLevel"/>
    <w:tmpl w:val="8AC631B4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97558902"/>
    <w:multiLevelType w:val="singleLevel"/>
    <w:tmpl w:val="9755890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AAFE78B0"/>
    <w:multiLevelType w:val="singleLevel"/>
    <w:tmpl w:val="AAFE78B0"/>
    <w:lvl w:ilvl="0">
      <w:start w:val="1"/>
      <w:numFmt w:val="upp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B2FB0175"/>
    <w:multiLevelType w:val="singleLevel"/>
    <w:tmpl w:val="B2FB0175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 w15:restartNumberingAfterBreak="0">
    <w:nsid w:val="B33EA624"/>
    <w:multiLevelType w:val="singleLevel"/>
    <w:tmpl w:val="B33EA624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B340E9DF"/>
    <w:multiLevelType w:val="singleLevel"/>
    <w:tmpl w:val="B340E9DF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B5AE55C2"/>
    <w:multiLevelType w:val="singleLevel"/>
    <w:tmpl w:val="B5AE55C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 w15:restartNumberingAfterBreak="0">
    <w:nsid w:val="BF26B687"/>
    <w:multiLevelType w:val="singleLevel"/>
    <w:tmpl w:val="BF26B687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8" w15:restartNumberingAfterBreak="0">
    <w:nsid w:val="BFD6AB5C"/>
    <w:multiLevelType w:val="singleLevel"/>
    <w:tmpl w:val="BFD6AB5C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9" w15:restartNumberingAfterBreak="0">
    <w:nsid w:val="C4450CD0"/>
    <w:multiLevelType w:val="singleLevel"/>
    <w:tmpl w:val="C4450CD0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0" w15:restartNumberingAfterBreak="0">
    <w:nsid w:val="D73F5310"/>
    <w:multiLevelType w:val="singleLevel"/>
    <w:tmpl w:val="D73F5310"/>
    <w:lvl w:ilvl="0">
      <w:start w:val="1"/>
      <w:numFmt w:val="decimal"/>
      <w:suff w:val="nothing"/>
      <w:lvlText w:val="（%1）"/>
      <w:lvlJc w:val="left"/>
    </w:lvl>
  </w:abstractNum>
  <w:abstractNum w:abstractNumId="11" w15:restartNumberingAfterBreak="0">
    <w:nsid w:val="DDBC2B28"/>
    <w:multiLevelType w:val="singleLevel"/>
    <w:tmpl w:val="DDBC2B28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2" w15:restartNumberingAfterBreak="0">
    <w:nsid w:val="E9DCE4A9"/>
    <w:multiLevelType w:val="singleLevel"/>
    <w:tmpl w:val="E9DCE4A9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3" w15:restartNumberingAfterBreak="0">
    <w:nsid w:val="F199FE8F"/>
    <w:multiLevelType w:val="singleLevel"/>
    <w:tmpl w:val="F199FE8F"/>
    <w:lvl w:ilvl="0">
      <w:start w:val="1"/>
      <w:numFmt w:val="decimal"/>
      <w:suff w:val="nothing"/>
      <w:lvlText w:val="%1、"/>
      <w:lvlJc w:val="left"/>
    </w:lvl>
  </w:abstractNum>
  <w:abstractNum w:abstractNumId="14" w15:restartNumberingAfterBreak="0">
    <w:nsid w:val="F5AE37CC"/>
    <w:multiLevelType w:val="singleLevel"/>
    <w:tmpl w:val="F5AE37CC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5" w15:restartNumberingAfterBreak="0">
    <w:nsid w:val="F77FD8D3"/>
    <w:multiLevelType w:val="singleLevel"/>
    <w:tmpl w:val="F77FD8D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F7BFA1EE"/>
    <w:multiLevelType w:val="singleLevel"/>
    <w:tmpl w:val="F7BFA1E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F8FEAFB1"/>
    <w:multiLevelType w:val="singleLevel"/>
    <w:tmpl w:val="F8FEAFB1"/>
    <w:lvl w:ilvl="0">
      <w:start w:val="1"/>
      <w:numFmt w:val="chineseCounting"/>
      <w:suff w:val="nothing"/>
      <w:lvlText w:val="（%1）"/>
      <w:lvlJc w:val="left"/>
      <w:rPr>
        <w:rFonts w:hint="eastAsia"/>
        <w:color w:val="auto"/>
      </w:rPr>
    </w:lvl>
  </w:abstractNum>
  <w:abstractNum w:abstractNumId="18" w15:restartNumberingAfterBreak="0">
    <w:nsid w:val="FE977418"/>
    <w:multiLevelType w:val="singleLevel"/>
    <w:tmpl w:val="FE977418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19" w15:restartNumberingAfterBreak="0">
    <w:nsid w:val="FF0EDEA8"/>
    <w:multiLevelType w:val="singleLevel"/>
    <w:tmpl w:val="FF0EDEA8"/>
    <w:lvl w:ilvl="0">
      <w:start w:val="1"/>
      <w:numFmt w:val="decimal"/>
      <w:suff w:val="nothing"/>
      <w:lvlText w:val="（%1）"/>
      <w:lvlJc w:val="left"/>
    </w:lvl>
  </w:abstractNum>
  <w:abstractNum w:abstractNumId="20" w15:restartNumberingAfterBreak="0">
    <w:nsid w:val="FFDE0F5F"/>
    <w:multiLevelType w:val="singleLevel"/>
    <w:tmpl w:val="FFDE0F5F"/>
    <w:lvl w:ilvl="0">
      <w:start w:val="4"/>
      <w:numFmt w:val="decimal"/>
      <w:suff w:val="space"/>
      <w:lvlText w:val="(%1)"/>
      <w:lvlJc w:val="left"/>
    </w:lvl>
  </w:abstractNum>
  <w:abstractNum w:abstractNumId="21" w15:restartNumberingAfterBreak="0">
    <w:nsid w:val="0DD20306"/>
    <w:multiLevelType w:val="singleLevel"/>
    <w:tmpl w:val="0DD2030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2" w15:restartNumberingAfterBreak="0">
    <w:nsid w:val="1793C051"/>
    <w:multiLevelType w:val="singleLevel"/>
    <w:tmpl w:val="1793C05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3" w15:restartNumberingAfterBreak="0">
    <w:nsid w:val="24D159C4"/>
    <w:multiLevelType w:val="singleLevel"/>
    <w:tmpl w:val="24D159C4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4" w15:restartNumberingAfterBreak="0">
    <w:nsid w:val="47EDEFF2"/>
    <w:multiLevelType w:val="singleLevel"/>
    <w:tmpl w:val="47EDEFF2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5" w15:restartNumberingAfterBreak="0">
    <w:nsid w:val="59FFACD1"/>
    <w:multiLevelType w:val="singleLevel"/>
    <w:tmpl w:val="59FFACD1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 w16cid:durableId="1943344612">
    <w:abstractNumId w:val="9"/>
  </w:num>
  <w:num w:numId="2" w16cid:durableId="1795638420">
    <w:abstractNumId w:val="17"/>
  </w:num>
  <w:num w:numId="3" w16cid:durableId="1807314420">
    <w:abstractNumId w:val="3"/>
  </w:num>
  <w:num w:numId="4" w16cid:durableId="1017775502">
    <w:abstractNumId w:val="23"/>
  </w:num>
  <w:num w:numId="5" w16cid:durableId="1724284851">
    <w:abstractNumId w:val="5"/>
  </w:num>
  <w:num w:numId="6" w16cid:durableId="2027750328">
    <w:abstractNumId w:val="1"/>
  </w:num>
  <w:num w:numId="7" w16cid:durableId="73363279">
    <w:abstractNumId w:val="21"/>
  </w:num>
  <w:num w:numId="8" w16cid:durableId="605649251">
    <w:abstractNumId w:val="0"/>
  </w:num>
  <w:num w:numId="9" w16cid:durableId="1837109422">
    <w:abstractNumId w:val="19"/>
  </w:num>
  <w:num w:numId="10" w16cid:durableId="280504421">
    <w:abstractNumId w:val="10"/>
  </w:num>
  <w:num w:numId="11" w16cid:durableId="1941140850">
    <w:abstractNumId w:val="13"/>
  </w:num>
  <w:num w:numId="12" w16cid:durableId="232275505">
    <w:abstractNumId w:val="22"/>
  </w:num>
  <w:num w:numId="13" w16cid:durableId="442262811">
    <w:abstractNumId w:val="4"/>
  </w:num>
  <w:num w:numId="14" w16cid:durableId="183905628">
    <w:abstractNumId w:val="24"/>
  </w:num>
  <w:num w:numId="15" w16cid:durableId="1109081333">
    <w:abstractNumId w:val="20"/>
  </w:num>
  <w:num w:numId="16" w16cid:durableId="1398477356">
    <w:abstractNumId w:val="11"/>
  </w:num>
  <w:num w:numId="17" w16cid:durableId="824276380">
    <w:abstractNumId w:val="12"/>
  </w:num>
  <w:num w:numId="18" w16cid:durableId="2040079438">
    <w:abstractNumId w:val="8"/>
  </w:num>
  <w:num w:numId="19" w16cid:durableId="515196827">
    <w:abstractNumId w:val="2"/>
  </w:num>
  <w:num w:numId="20" w16cid:durableId="1820227985">
    <w:abstractNumId w:val="25"/>
  </w:num>
  <w:num w:numId="21" w16cid:durableId="1477448930">
    <w:abstractNumId w:val="14"/>
  </w:num>
  <w:num w:numId="22" w16cid:durableId="252936084">
    <w:abstractNumId w:val="7"/>
  </w:num>
  <w:num w:numId="23" w16cid:durableId="1394352242">
    <w:abstractNumId w:val="6"/>
  </w:num>
  <w:num w:numId="24" w16cid:durableId="1111970166">
    <w:abstractNumId w:val="16"/>
  </w:num>
  <w:num w:numId="25" w16cid:durableId="1162232140">
    <w:abstractNumId w:val="15"/>
  </w:num>
  <w:num w:numId="26" w16cid:durableId="8674490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IyM2ZhNjlkY2Q2YzFjNDI0N2FjM2I0OTdiN2MxN2QifQ=="/>
  </w:docVars>
  <w:rsids>
    <w:rsidRoot w:val="00856F24"/>
    <w:rsid w:val="00150EAD"/>
    <w:rsid w:val="002C61F7"/>
    <w:rsid w:val="004E5B67"/>
    <w:rsid w:val="00856F24"/>
    <w:rsid w:val="00A66BF9"/>
    <w:rsid w:val="00B04FE7"/>
    <w:rsid w:val="00D36AA3"/>
    <w:rsid w:val="0134683A"/>
    <w:rsid w:val="03031491"/>
    <w:rsid w:val="03EB7B76"/>
    <w:rsid w:val="04AB3B8E"/>
    <w:rsid w:val="04F25E04"/>
    <w:rsid w:val="05F61781"/>
    <w:rsid w:val="06DA4BFF"/>
    <w:rsid w:val="075F1593"/>
    <w:rsid w:val="07AD40C1"/>
    <w:rsid w:val="07E95755"/>
    <w:rsid w:val="08C50413"/>
    <w:rsid w:val="0A501A03"/>
    <w:rsid w:val="0BE43E2A"/>
    <w:rsid w:val="0CD81BE1"/>
    <w:rsid w:val="0DF50570"/>
    <w:rsid w:val="0E034A3B"/>
    <w:rsid w:val="0F1B7B63"/>
    <w:rsid w:val="0FF705D0"/>
    <w:rsid w:val="100F5E76"/>
    <w:rsid w:val="11AC7198"/>
    <w:rsid w:val="11B01FE6"/>
    <w:rsid w:val="13675A6C"/>
    <w:rsid w:val="14440113"/>
    <w:rsid w:val="14AB7BDB"/>
    <w:rsid w:val="14B30E68"/>
    <w:rsid w:val="14C93AD0"/>
    <w:rsid w:val="15485429"/>
    <w:rsid w:val="15B638D5"/>
    <w:rsid w:val="16730284"/>
    <w:rsid w:val="16732466"/>
    <w:rsid w:val="16D8458B"/>
    <w:rsid w:val="176522C3"/>
    <w:rsid w:val="17CA65CA"/>
    <w:rsid w:val="187A0B4D"/>
    <w:rsid w:val="187C78C4"/>
    <w:rsid w:val="18BE612E"/>
    <w:rsid w:val="18C15C1F"/>
    <w:rsid w:val="1B80180D"/>
    <w:rsid w:val="1C1C2FAC"/>
    <w:rsid w:val="1C2564C4"/>
    <w:rsid w:val="1CB64253"/>
    <w:rsid w:val="1D584EAC"/>
    <w:rsid w:val="1D9C27B6"/>
    <w:rsid w:val="1DB23D88"/>
    <w:rsid w:val="22A702A9"/>
    <w:rsid w:val="23566F63"/>
    <w:rsid w:val="247456DF"/>
    <w:rsid w:val="24DE36B4"/>
    <w:rsid w:val="25916979"/>
    <w:rsid w:val="27BF3329"/>
    <w:rsid w:val="29BD1AEA"/>
    <w:rsid w:val="2A2E7A56"/>
    <w:rsid w:val="2AF472A1"/>
    <w:rsid w:val="2B2924BB"/>
    <w:rsid w:val="2B9845BD"/>
    <w:rsid w:val="2D2E53E7"/>
    <w:rsid w:val="2ED40002"/>
    <w:rsid w:val="2F1218AD"/>
    <w:rsid w:val="313C59EB"/>
    <w:rsid w:val="31C3435E"/>
    <w:rsid w:val="31CF685F"/>
    <w:rsid w:val="33A855B9"/>
    <w:rsid w:val="34441786"/>
    <w:rsid w:val="34AB35B3"/>
    <w:rsid w:val="35521C81"/>
    <w:rsid w:val="35E8670E"/>
    <w:rsid w:val="368D4394"/>
    <w:rsid w:val="36BA5D2F"/>
    <w:rsid w:val="36BA7BC2"/>
    <w:rsid w:val="384855BD"/>
    <w:rsid w:val="38FC14B9"/>
    <w:rsid w:val="392C4597"/>
    <w:rsid w:val="3A3810E1"/>
    <w:rsid w:val="3A8735DD"/>
    <w:rsid w:val="3B6A7541"/>
    <w:rsid w:val="3C722C08"/>
    <w:rsid w:val="3CAB7EC8"/>
    <w:rsid w:val="3E5656C3"/>
    <w:rsid w:val="3FFF6993"/>
    <w:rsid w:val="41596145"/>
    <w:rsid w:val="41B44AAD"/>
    <w:rsid w:val="42AE784B"/>
    <w:rsid w:val="45266B2B"/>
    <w:rsid w:val="458B6AE9"/>
    <w:rsid w:val="46E82445"/>
    <w:rsid w:val="4820176A"/>
    <w:rsid w:val="48384D06"/>
    <w:rsid w:val="48A72C1A"/>
    <w:rsid w:val="48D32C81"/>
    <w:rsid w:val="49417FDB"/>
    <w:rsid w:val="49936E6A"/>
    <w:rsid w:val="4A1672C9"/>
    <w:rsid w:val="4A2C2648"/>
    <w:rsid w:val="4A7B537E"/>
    <w:rsid w:val="4AA246B9"/>
    <w:rsid w:val="4C286E40"/>
    <w:rsid w:val="4CA20757"/>
    <w:rsid w:val="4E495BA1"/>
    <w:rsid w:val="5074270E"/>
    <w:rsid w:val="512E3738"/>
    <w:rsid w:val="513C37FC"/>
    <w:rsid w:val="520B348B"/>
    <w:rsid w:val="52CA50F4"/>
    <w:rsid w:val="5302374D"/>
    <w:rsid w:val="53FA7313"/>
    <w:rsid w:val="54444A33"/>
    <w:rsid w:val="54773685"/>
    <w:rsid w:val="54F2623D"/>
    <w:rsid w:val="55104C09"/>
    <w:rsid w:val="55490BC3"/>
    <w:rsid w:val="5659713D"/>
    <w:rsid w:val="56D71B8E"/>
    <w:rsid w:val="5764367F"/>
    <w:rsid w:val="5A867B53"/>
    <w:rsid w:val="5B7E6DA0"/>
    <w:rsid w:val="5EA95E27"/>
    <w:rsid w:val="5F5C263F"/>
    <w:rsid w:val="61131A15"/>
    <w:rsid w:val="61AD2277"/>
    <w:rsid w:val="62DB0C58"/>
    <w:rsid w:val="63D86F45"/>
    <w:rsid w:val="642C1929"/>
    <w:rsid w:val="65A05820"/>
    <w:rsid w:val="65AF285A"/>
    <w:rsid w:val="66B569AC"/>
    <w:rsid w:val="68104F00"/>
    <w:rsid w:val="68646824"/>
    <w:rsid w:val="68AA5354"/>
    <w:rsid w:val="6A310DC4"/>
    <w:rsid w:val="6A4A4AC4"/>
    <w:rsid w:val="6A7234F6"/>
    <w:rsid w:val="6AA02B01"/>
    <w:rsid w:val="6AF64881"/>
    <w:rsid w:val="6B390171"/>
    <w:rsid w:val="6C4C4ACD"/>
    <w:rsid w:val="6C884E83"/>
    <w:rsid w:val="6D1F6B66"/>
    <w:rsid w:val="6D960444"/>
    <w:rsid w:val="6E37652D"/>
    <w:rsid w:val="6E64510D"/>
    <w:rsid w:val="6EAB14DE"/>
    <w:rsid w:val="70136A8B"/>
    <w:rsid w:val="72902839"/>
    <w:rsid w:val="72CC4119"/>
    <w:rsid w:val="735C549D"/>
    <w:rsid w:val="75355FA6"/>
    <w:rsid w:val="75483F2B"/>
    <w:rsid w:val="773B53C2"/>
    <w:rsid w:val="77A64F39"/>
    <w:rsid w:val="77D0645A"/>
    <w:rsid w:val="78AB77B5"/>
    <w:rsid w:val="78E0091E"/>
    <w:rsid w:val="796C7833"/>
    <w:rsid w:val="7BB302F8"/>
    <w:rsid w:val="7C077BA9"/>
    <w:rsid w:val="7E2B263C"/>
    <w:rsid w:val="7F51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647496"/>
  <w15:docId w15:val="{9947DD21-8DC6-4904-95FC-09F04F65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Pr>
      <w:b/>
    </w:rPr>
  </w:style>
  <w:style w:type="character" w:styleId="a7">
    <w:name w:val="Emphasis"/>
    <w:basedOn w:val="a0"/>
    <w:qFormat/>
    <w:rPr>
      <w:i/>
    </w:rPr>
  </w:style>
  <w:style w:type="character" w:styleId="a8">
    <w:name w:val="Hyperlink"/>
    <w:basedOn w:val="a0"/>
    <w:qFormat/>
    <w:rPr>
      <w:color w:val="0000FF"/>
      <w:u w:val="single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8"/>
      <w:szCs w:val="28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武院</dc:creator>
  <cp:lastModifiedBy>峙 梁</cp:lastModifiedBy>
  <cp:revision>2</cp:revision>
  <cp:lastPrinted>2025-08-13T15:50:00Z</cp:lastPrinted>
  <dcterms:created xsi:type="dcterms:W3CDTF">2025-08-22T14:37:00Z</dcterms:created>
  <dcterms:modified xsi:type="dcterms:W3CDTF">2025-08-22T14:37:00Z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eyJoZGlkIjoiZmFkOGZhMDQwOTI2ZDBlZThlM2Q5ZGVmODQ1MDEwYzMiLCJ1c2VySWQiOiI0NjYzNjQifQ==</vt:lpwstr>
  </property>
  <property fmtid="{D5CDD505-2E9C-101B-9397-08002B2CF9AE}" pid="4" name="ICV">
    <vt:lpwstr>DF7894FC87BE47088B8386584A146092_13</vt:lpwstr>
  </property>
</Properties>
</file>