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E8EA9" w14:textId="77777777" w:rsidR="00EC689A" w:rsidRDefault="00EC689A" w:rsidP="00EC689A">
      <w:pPr>
        <w:pStyle w:val="1"/>
        <w:spacing w:line="560" w:lineRule="exact"/>
        <w:ind w:left="0"/>
        <w:jc w:val="both"/>
        <w:rPr>
          <w:spacing w:val="-1"/>
          <w:sz w:val="44"/>
          <w:szCs w:val="44"/>
        </w:rPr>
      </w:pPr>
      <w:r>
        <w:rPr>
          <w:rFonts w:hint="eastAsia"/>
          <w:sz w:val="32"/>
          <w:szCs w:val="32"/>
        </w:rPr>
        <w:t>附件</w:t>
      </w:r>
      <w:r>
        <w:rPr>
          <w:rFonts w:hint="eastAsia"/>
          <w:sz w:val="32"/>
          <w:szCs w:val="32"/>
          <w:lang w:val="en-US"/>
        </w:rPr>
        <w:t>4</w:t>
      </w:r>
    </w:p>
    <w:p w14:paraId="0C33C88F" w14:textId="77777777" w:rsidR="00EC689A" w:rsidRDefault="00EC689A" w:rsidP="00EC689A">
      <w:pPr>
        <w:pStyle w:val="1"/>
        <w:spacing w:before="0" w:line="560" w:lineRule="exact"/>
        <w:ind w:left="0" w:right="0"/>
        <w:rPr>
          <w:rFonts w:ascii="方正小标宋简体" w:eastAsia="方正小标宋简体" w:hAnsi="方正小标宋简体" w:cs="方正小标宋简体" w:hint="eastAsia"/>
          <w:sz w:val="40"/>
          <w:szCs w:val="40"/>
        </w:rPr>
      </w:pPr>
    </w:p>
    <w:p w14:paraId="39A1BD4A" w14:textId="77777777" w:rsidR="00EC689A" w:rsidRDefault="00EC689A" w:rsidP="00EC689A">
      <w:pPr>
        <w:pStyle w:val="1"/>
        <w:spacing w:before="0" w:line="560" w:lineRule="exact"/>
        <w:ind w:left="0" w:right="0"/>
        <w:rPr>
          <w:rFonts w:asciiTheme="minorEastAsia" w:eastAsiaTheme="minorEastAsia" w:hAnsiTheme="minorEastAsia" w:cstheme="minorEastAsia" w:hint="eastAsia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疫情防控要求及承诺书</w:t>
      </w:r>
    </w:p>
    <w:p w14:paraId="0CE78139" w14:textId="77777777" w:rsidR="00EC689A" w:rsidRDefault="00EC689A" w:rsidP="00EC689A">
      <w:pPr>
        <w:spacing w:line="312" w:lineRule="auto"/>
        <w:rPr>
          <w:rFonts w:ascii="仿宋_GB2312" w:eastAsia="仿宋_GB2312" w:hAnsi="仿宋_GB2312" w:cs="仿宋_GB2312" w:hint="eastAsia"/>
        </w:rPr>
      </w:pPr>
    </w:p>
    <w:p w14:paraId="28552A2C" w14:textId="77777777" w:rsidR="00EC689A" w:rsidRDefault="00EC689A" w:rsidP="00EC689A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1.本人在从本日起之前10天之内，未曾去过境外和疫情重点地区（ 中、高风险地区所在县区） 。</w:t>
      </w:r>
    </w:p>
    <w:p w14:paraId="663F91E1" w14:textId="77777777" w:rsidR="00EC689A" w:rsidRDefault="00EC689A" w:rsidP="00EC689A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2.本人在从本日起之前10天之内，没有与来自境外或疫情重点地区（ 中高风险地区所在县区）人员有接触。</w:t>
      </w:r>
    </w:p>
    <w:p w14:paraId="2FCC51E9" w14:textId="77777777" w:rsidR="00EC689A" w:rsidRDefault="00EC689A" w:rsidP="00EC689A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3.本人10日之内没有与新冠肺炎确诊病例或疑似病例、无症状感染者密切接触。</w:t>
      </w:r>
    </w:p>
    <w:p w14:paraId="4C6F2412" w14:textId="77777777" w:rsidR="00EC689A" w:rsidRDefault="00EC689A" w:rsidP="00EC689A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4.本人在从本日起之前10天之内，未出现发热（≧37.3℃）、 乏力、干咳、鼻塞、流涕或腹泻等不适症状且未排除新冠肺炎病毒感染可能性。</w:t>
      </w:r>
    </w:p>
    <w:p w14:paraId="5EC7AADE" w14:textId="77777777" w:rsidR="00EC689A" w:rsidRDefault="00EC689A" w:rsidP="00EC689A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5.本人10日内未发生任何违反所在地区疫情防控相关规定的情形，例如谎报瞒报旅居史、隐瞒健康码行程卡异常信息和健康异常状况、逃避和违反属地疫情防控相关管控措施等违规行为。</w:t>
      </w:r>
    </w:p>
    <w:p w14:paraId="2CF2E8CE" w14:textId="77777777" w:rsidR="00EC689A" w:rsidRDefault="00EC689A" w:rsidP="00EC689A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本人认真遵守各项防疫政策和安排，服从防疫指导和管理， 不以任何借 口抵制、推诿和降低标准执行有关规定。并对以上提供的健康信息的真实性负责，如因信息不实，引起传播或扩散， 由本人承担相应法律责任。</w:t>
      </w:r>
    </w:p>
    <w:p w14:paraId="7DD9FEB9" w14:textId="77777777" w:rsidR="00EC689A" w:rsidRDefault="00EC689A" w:rsidP="00EC689A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（请来漯河参赛人员在报到时将承诺书交给组委会工作人员）。</w:t>
      </w:r>
    </w:p>
    <w:p w14:paraId="2F0E01E2" w14:textId="77777777" w:rsidR="00EC689A" w:rsidRDefault="00EC689A" w:rsidP="00EC689A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476B0C8C" w14:textId="77777777" w:rsidR="00EC689A" w:rsidRDefault="00EC689A" w:rsidP="00EC689A">
      <w:pPr>
        <w:spacing w:line="560" w:lineRule="exact"/>
        <w:ind w:firstLineChars="1500" w:firstLine="480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承诺人：</w:t>
      </w:r>
    </w:p>
    <w:p w14:paraId="269FDCAB" w14:textId="4A6B0D07" w:rsidR="00B10155" w:rsidRPr="00EC689A" w:rsidRDefault="00EC689A" w:rsidP="00EC689A">
      <w:pPr>
        <w:spacing w:line="560" w:lineRule="exact"/>
        <w:ind w:firstLineChars="1400" w:firstLine="4480"/>
        <w:rPr>
          <w:rFonts w:hint="eastAsia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承诺日期： 2022年  月  日</w:t>
      </w:r>
    </w:p>
    <w:sectPr w:rsidR="00B10155" w:rsidRPr="00EC689A" w:rsidSect="005A2417">
      <w:footerReference w:type="default" r:id="rId7"/>
      <w:pgSz w:w="11906" w:h="16839"/>
      <w:pgMar w:top="1431" w:right="1471" w:bottom="1321" w:left="1537" w:header="0" w:footer="11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073E7" w14:textId="77777777" w:rsidR="00946D45" w:rsidRDefault="00946D45">
      <w:r>
        <w:separator/>
      </w:r>
    </w:p>
  </w:endnote>
  <w:endnote w:type="continuationSeparator" w:id="0">
    <w:p w14:paraId="73EAC475" w14:textId="77777777" w:rsidR="00946D45" w:rsidRDefault="00946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C63C4" w14:textId="77777777" w:rsidR="007364EE" w:rsidRDefault="007364EE">
    <w:pPr>
      <w:spacing w:line="196" w:lineRule="exact"/>
      <w:ind w:firstLine="146"/>
      <w:rPr>
        <w:rFonts w:ascii="宋体" w:eastAsia="宋体" w:hAnsi="宋体" w:cs="宋体"/>
        <w:sz w:val="28"/>
        <w:szCs w:val="28"/>
      </w:rPr>
    </w:pPr>
  </w:p>
  <w:p w14:paraId="236C3BBC" w14:textId="77777777" w:rsidR="007364EE" w:rsidRDefault="007364EE">
    <w:pPr>
      <w:spacing w:line="196" w:lineRule="exact"/>
      <w:rPr>
        <w:rFonts w:ascii="宋体" w:eastAsia="宋体" w:hAnsi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62A18" w14:textId="77777777" w:rsidR="00946D45" w:rsidRDefault="00946D45">
      <w:r>
        <w:separator/>
      </w:r>
    </w:p>
  </w:footnote>
  <w:footnote w:type="continuationSeparator" w:id="0">
    <w:p w14:paraId="5B94A7C2" w14:textId="77777777" w:rsidR="00946D45" w:rsidRDefault="00946D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6AA3D"/>
    <w:multiLevelType w:val="singleLevel"/>
    <w:tmpl w:val="1F26AA3D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522547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GRhYmMyOTcxNzgyZDE2MjViMjNiNzM2YzE5ZWQyZjUifQ=="/>
  </w:docVars>
  <w:rsids>
    <w:rsidRoot w:val="6C2C7368"/>
    <w:rsid w:val="005A2417"/>
    <w:rsid w:val="007364EE"/>
    <w:rsid w:val="00946D45"/>
    <w:rsid w:val="00B10155"/>
    <w:rsid w:val="00BF205D"/>
    <w:rsid w:val="00EC689A"/>
    <w:rsid w:val="6C2C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2B8272"/>
  <w15:docId w15:val="{C9210B7B-004E-4D0D-A186-A897CD1E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1"/>
    <w:qFormat/>
    <w:pPr>
      <w:spacing w:before="1"/>
      <w:ind w:left="1374" w:right="1336"/>
      <w:jc w:val="center"/>
      <w:outlineLvl w:val="0"/>
    </w:pPr>
    <w:rPr>
      <w:rFonts w:ascii="黑体" w:eastAsia="黑体" w:hAnsi="黑体" w:cs="黑体"/>
      <w:sz w:val="36"/>
      <w:szCs w:val="36"/>
      <w:lang w:val="zh-CN" w:bidi="zh-CN"/>
    </w:rPr>
  </w:style>
  <w:style w:type="paragraph" w:styleId="2">
    <w:name w:val="heading 2"/>
    <w:basedOn w:val="a"/>
    <w:next w:val="a"/>
    <w:unhideWhenUsed/>
    <w:qFormat/>
    <w:pPr>
      <w:keepNext/>
      <w:keepLines/>
      <w:outlineLvl w:val="1"/>
    </w:pPr>
    <w:rPr>
      <w:rFonts w:ascii="黑体" w:eastAsia="黑体" w:hAnsi="黑体" w:cs="黑体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Normal (Web)"/>
    <w:basedOn w:val="a"/>
    <w:unhideWhenUsed/>
    <w:qFormat/>
    <w:pPr>
      <w:spacing w:before="100" w:beforeAutospacing="1" w:after="100" w:afterAutospacing="1"/>
    </w:pPr>
    <w:rPr>
      <w:rFonts w:ascii="宋体" w:eastAsia="宋体" w:hAnsi="宋体" w:cs="宋体"/>
      <w:sz w:val="24"/>
    </w:rPr>
  </w:style>
  <w:style w:type="paragraph" w:customStyle="1" w:styleId="10">
    <w:name w:val="列表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9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玩美</dc:creator>
  <cp:lastModifiedBy>梁 峙</cp:lastModifiedBy>
  <cp:revision>2</cp:revision>
  <dcterms:created xsi:type="dcterms:W3CDTF">2022-07-27T10:39:00Z</dcterms:created>
  <dcterms:modified xsi:type="dcterms:W3CDTF">2022-07-27T10:39:00Z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F711BF2B1FF048B4A7D7111EFE818B58</vt:lpwstr>
  </property>
</Properties>
</file>